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F67C3" w:rsidRDefault="005F67C3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F67C3" w:rsidRDefault="005F67C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5F67C3" w:rsidRDefault="005F67C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5F67C3" w:rsidRDefault="005F67C3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5F67C3" w:rsidRDefault="005F67C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2058567F" w:rsidR="005F67C3" w:rsidRPr="007E618E" w:rsidRDefault="005F67C3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B81CB5">
                              <w:t>Ending</w:t>
                            </w:r>
                            <w:r>
                              <w:t xml:space="preserve"> 2</w:t>
                            </w:r>
                            <w:r w:rsidR="00B81CB5">
                              <w:t>7</w:t>
                            </w:r>
                            <w:r>
                              <w:t>.10.23</w:t>
                            </w:r>
                          </w:p>
                          <w:p w14:paraId="49B4104D" w14:textId="77777777" w:rsidR="005F67C3" w:rsidRPr="007E618E" w:rsidRDefault="005F67C3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F67C3" w:rsidRDefault="005F67C3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F67C3" w:rsidRDefault="005F67C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5F67C3" w:rsidRDefault="005F67C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5F67C3" w:rsidRDefault="005F67C3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5F67C3" w:rsidRDefault="005F67C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2058567F" w:rsidR="005F67C3" w:rsidRPr="007E618E" w:rsidRDefault="005F67C3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B81CB5">
                        <w:t>Ending</w:t>
                      </w:r>
                      <w:r>
                        <w:t xml:space="preserve"> 2</w:t>
                      </w:r>
                      <w:r w:rsidR="00B81CB5">
                        <w:t>7</w:t>
                      </w:r>
                      <w:r>
                        <w:t>.10.23</w:t>
                      </w:r>
                    </w:p>
                    <w:p w14:paraId="49B4104D" w14:textId="77777777" w:rsidR="005F67C3" w:rsidRPr="007E618E" w:rsidRDefault="005F67C3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F67C3" w:rsidRDefault="005F67C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F67C3" w:rsidRPr="001C6F6C" w:rsidRDefault="005F67C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F67C3" w:rsidRPr="001C6F6C" w:rsidRDefault="005F67C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F67C3" w:rsidRPr="001C6F6C" w:rsidRDefault="005F67C3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F67C3" w:rsidRDefault="005F67C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F67C3" w:rsidRPr="001C6F6C" w:rsidRDefault="005F67C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F67C3" w:rsidRPr="001C6F6C" w:rsidRDefault="005F67C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F67C3" w:rsidRPr="001C6F6C" w:rsidRDefault="005F67C3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5F67C3" w:rsidRPr="004C318D" w:rsidRDefault="005F67C3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5F67C3" w:rsidRPr="004C318D" w:rsidRDefault="005F67C3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792"/>
        <w:gridCol w:w="1454"/>
        <w:gridCol w:w="1197"/>
        <w:gridCol w:w="1623"/>
        <w:gridCol w:w="1854"/>
      </w:tblGrid>
      <w:tr w:rsidR="00435F1A" w:rsidRPr="00435F1A" w14:paraId="1E13ED81" w14:textId="77777777" w:rsidTr="00435F1A">
        <w:trPr>
          <w:trHeight w:val="771"/>
          <w:jc w:val="center"/>
        </w:trPr>
        <w:tc>
          <w:tcPr>
            <w:tcW w:w="2211" w:type="dxa"/>
            <w:shd w:val="clear" w:color="auto" w:fill="auto"/>
          </w:tcPr>
          <w:p w14:paraId="0D4807A4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92" w:type="dxa"/>
            <w:shd w:val="clear" w:color="auto" w:fill="auto"/>
          </w:tcPr>
          <w:p w14:paraId="1F59D1FB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54" w:type="dxa"/>
            <w:shd w:val="clear" w:color="auto" w:fill="auto"/>
          </w:tcPr>
          <w:p w14:paraId="53D954E3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97" w:type="dxa"/>
            <w:shd w:val="clear" w:color="auto" w:fill="auto"/>
          </w:tcPr>
          <w:p w14:paraId="539A65F9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23" w:type="dxa"/>
            <w:shd w:val="clear" w:color="auto" w:fill="auto"/>
          </w:tcPr>
          <w:p w14:paraId="6546F5AB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E4B96C2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E3710F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</w:tcPr>
          <w:p w14:paraId="04752B8A" w14:textId="77777777" w:rsidR="00435F1A" w:rsidRPr="00435F1A" w:rsidRDefault="00435F1A" w:rsidP="00435F1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435F1A" w:rsidRPr="00435F1A" w14:paraId="1FA265E7" w14:textId="77777777" w:rsidTr="00435F1A">
        <w:trPr>
          <w:trHeight w:val="444"/>
          <w:jc w:val="center"/>
        </w:trPr>
        <w:tc>
          <w:tcPr>
            <w:tcW w:w="2211" w:type="dxa"/>
            <w:shd w:val="clear" w:color="auto" w:fill="DEEAF6"/>
          </w:tcPr>
          <w:p w14:paraId="7D8B335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2" w:type="dxa"/>
            <w:shd w:val="clear" w:color="auto" w:fill="DEEAF6"/>
          </w:tcPr>
          <w:p w14:paraId="603CB93D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4" w:type="dxa"/>
            <w:shd w:val="clear" w:color="auto" w:fill="DEEAF6"/>
          </w:tcPr>
          <w:p w14:paraId="149B3B18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DEEAF6"/>
          </w:tcPr>
          <w:p w14:paraId="2236CAB5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3" w:type="dxa"/>
            <w:shd w:val="clear" w:color="auto" w:fill="DEEAF6"/>
          </w:tcPr>
          <w:p w14:paraId="2B0B4411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3F107F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shd w:val="clear" w:color="auto" w:fill="DEEAF6"/>
          </w:tcPr>
          <w:p w14:paraId="1068CD8D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435F1A" w:rsidRPr="00435F1A" w14:paraId="4184D833" w14:textId="77777777" w:rsidTr="00435F1A">
        <w:trPr>
          <w:trHeight w:val="444"/>
          <w:jc w:val="center"/>
        </w:trPr>
        <w:tc>
          <w:tcPr>
            <w:tcW w:w="2211" w:type="dxa"/>
            <w:shd w:val="clear" w:color="auto" w:fill="DEEAF6"/>
          </w:tcPr>
          <w:p w14:paraId="342C13EE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2" w:type="dxa"/>
            <w:shd w:val="clear" w:color="auto" w:fill="DEEAF6"/>
          </w:tcPr>
          <w:p w14:paraId="1A05501B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54" w:type="dxa"/>
            <w:shd w:val="clear" w:color="auto" w:fill="DEEAF6"/>
          </w:tcPr>
          <w:p w14:paraId="58DEC997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DEEAF6"/>
          </w:tcPr>
          <w:p w14:paraId="75E87F0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1623" w:type="dxa"/>
            <w:shd w:val="clear" w:color="auto" w:fill="DEEAF6"/>
          </w:tcPr>
          <w:p w14:paraId="735DC27F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4" w:type="dxa"/>
            <w:shd w:val="clear" w:color="auto" w:fill="DEEAF6"/>
          </w:tcPr>
          <w:p w14:paraId="6EFB80B0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435F1A" w:rsidRPr="00435F1A" w14:paraId="1E3FF045" w14:textId="77777777" w:rsidTr="00435F1A">
        <w:trPr>
          <w:trHeight w:val="444"/>
          <w:jc w:val="center"/>
        </w:trPr>
        <w:tc>
          <w:tcPr>
            <w:tcW w:w="2211" w:type="dxa"/>
            <w:shd w:val="clear" w:color="auto" w:fill="DEEAF6"/>
          </w:tcPr>
          <w:p w14:paraId="2066E489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2" w:type="dxa"/>
            <w:shd w:val="clear" w:color="auto" w:fill="D5DCE4"/>
          </w:tcPr>
          <w:p w14:paraId="265A249A" w14:textId="77777777" w:rsidR="00435F1A" w:rsidRPr="00435F1A" w:rsidRDefault="00435F1A" w:rsidP="00435F1A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6B3AF0B3" w14:textId="77777777" w:rsidR="00435F1A" w:rsidRPr="00435F1A" w:rsidRDefault="00435F1A" w:rsidP="00435F1A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35F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4F30EB2D" w14:textId="77777777" w:rsidR="00435F1A" w:rsidRPr="00435F1A" w:rsidRDefault="00435F1A" w:rsidP="00435F1A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35F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454" w:type="dxa"/>
            <w:shd w:val="clear" w:color="auto" w:fill="DEEAF6"/>
          </w:tcPr>
          <w:p w14:paraId="22BB09C5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97" w:type="dxa"/>
            <w:shd w:val="clear" w:color="auto" w:fill="DEEAF6"/>
          </w:tcPr>
          <w:p w14:paraId="7C729E08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3" w:type="dxa"/>
            <w:shd w:val="clear" w:color="auto" w:fill="DEEAF6"/>
          </w:tcPr>
          <w:p w14:paraId="5425A67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4" w:type="dxa"/>
            <w:shd w:val="clear" w:color="auto" w:fill="DEEAF6"/>
          </w:tcPr>
          <w:p w14:paraId="436F41E6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Kitchen </w:t>
            </w:r>
          </w:p>
        </w:tc>
      </w:tr>
      <w:tr w:rsidR="00435F1A" w:rsidRPr="00435F1A" w14:paraId="62945AF6" w14:textId="77777777" w:rsidTr="00435F1A">
        <w:trPr>
          <w:trHeight w:val="514"/>
          <w:jc w:val="center"/>
        </w:trPr>
        <w:tc>
          <w:tcPr>
            <w:tcW w:w="2211" w:type="dxa"/>
            <w:shd w:val="clear" w:color="auto" w:fill="FFE599"/>
          </w:tcPr>
          <w:p w14:paraId="15F1472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2" w:type="dxa"/>
            <w:shd w:val="clear" w:color="auto" w:fill="FFE599"/>
          </w:tcPr>
          <w:p w14:paraId="6442A270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4" w:type="dxa"/>
            <w:shd w:val="clear" w:color="auto" w:fill="FFE599"/>
          </w:tcPr>
          <w:p w14:paraId="6B5EA0A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FFE599"/>
          </w:tcPr>
          <w:p w14:paraId="28459A6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3" w:type="dxa"/>
            <w:shd w:val="clear" w:color="auto" w:fill="FFE599"/>
          </w:tcPr>
          <w:p w14:paraId="11405D2C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D4323F8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shd w:val="clear" w:color="auto" w:fill="FFE599"/>
          </w:tcPr>
          <w:p w14:paraId="43C7C9C5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435F1A" w:rsidRPr="00435F1A" w14:paraId="2F4E8D33" w14:textId="77777777" w:rsidTr="00435F1A">
        <w:trPr>
          <w:trHeight w:val="792"/>
          <w:jc w:val="center"/>
        </w:trPr>
        <w:tc>
          <w:tcPr>
            <w:tcW w:w="2211" w:type="dxa"/>
            <w:shd w:val="clear" w:color="auto" w:fill="FFE599"/>
          </w:tcPr>
          <w:p w14:paraId="70728BBF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2" w:type="dxa"/>
            <w:shd w:val="clear" w:color="auto" w:fill="FFE599"/>
          </w:tcPr>
          <w:p w14:paraId="75680C4E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54" w:type="dxa"/>
            <w:shd w:val="clear" w:color="auto" w:fill="FFE599"/>
          </w:tcPr>
          <w:p w14:paraId="33ACF829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FFE599"/>
          </w:tcPr>
          <w:p w14:paraId="0DB8FF0F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623" w:type="dxa"/>
            <w:shd w:val="clear" w:color="auto" w:fill="FFE599"/>
          </w:tcPr>
          <w:p w14:paraId="0D1DA4D7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4" w:type="dxa"/>
            <w:shd w:val="clear" w:color="auto" w:fill="FFE599"/>
          </w:tcPr>
          <w:p w14:paraId="45497D09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435F1A" w:rsidRPr="00435F1A" w14:paraId="3ACADFF8" w14:textId="77777777" w:rsidTr="00435F1A">
        <w:trPr>
          <w:trHeight w:val="514"/>
          <w:jc w:val="center"/>
        </w:trPr>
        <w:tc>
          <w:tcPr>
            <w:tcW w:w="2211" w:type="dxa"/>
            <w:shd w:val="clear" w:color="auto" w:fill="C5E0B3"/>
          </w:tcPr>
          <w:p w14:paraId="738BA99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2" w:type="dxa"/>
            <w:shd w:val="clear" w:color="auto" w:fill="C5E0B3"/>
          </w:tcPr>
          <w:p w14:paraId="4FF57A9E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4" w:type="dxa"/>
            <w:shd w:val="clear" w:color="auto" w:fill="C5E0B3"/>
          </w:tcPr>
          <w:p w14:paraId="176DCFF3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C5E0B3"/>
          </w:tcPr>
          <w:p w14:paraId="6ACF5ADE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3" w:type="dxa"/>
            <w:shd w:val="clear" w:color="auto" w:fill="C5E0B3"/>
          </w:tcPr>
          <w:p w14:paraId="2FDDDC5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D5A48B9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shd w:val="clear" w:color="auto" w:fill="C5E0B3"/>
          </w:tcPr>
          <w:p w14:paraId="3BA4C29D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435F1A" w:rsidRPr="00435F1A" w14:paraId="0649308E" w14:textId="77777777" w:rsidTr="00435F1A">
        <w:trPr>
          <w:trHeight w:val="771"/>
          <w:jc w:val="center"/>
        </w:trPr>
        <w:tc>
          <w:tcPr>
            <w:tcW w:w="2211" w:type="dxa"/>
            <w:shd w:val="clear" w:color="auto" w:fill="C5E0B3"/>
          </w:tcPr>
          <w:p w14:paraId="13FF0C41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2" w:type="dxa"/>
            <w:shd w:val="clear" w:color="auto" w:fill="C5E0B3"/>
          </w:tcPr>
          <w:p w14:paraId="3A85E751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54" w:type="dxa"/>
            <w:shd w:val="clear" w:color="auto" w:fill="C5E0B3"/>
          </w:tcPr>
          <w:p w14:paraId="3E07CFC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C5E0B3"/>
          </w:tcPr>
          <w:p w14:paraId="4CBA54AA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23" w:type="dxa"/>
            <w:shd w:val="clear" w:color="auto" w:fill="C5E0B3"/>
          </w:tcPr>
          <w:p w14:paraId="234EDC05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4" w:type="dxa"/>
            <w:shd w:val="clear" w:color="auto" w:fill="C5E0B3"/>
          </w:tcPr>
          <w:p w14:paraId="235B72A0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435F1A" w:rsidRPr="00435F1A" w14:paraId="0793E0D9" w14:textId="77777777" w:rsidTr="00435F1A">
        <w:trPr>
          <w:trHeight w:val="514"/>
          <w:jc w:val="center"/>
        </w:trPr>
        <w:tc>
          <w:tcPr>
            <w:tcW w:w="2211" w:type="dxa"/>
            <w:shd w:val="clear" w:color="auto" w:fill="F7CAAC"/>
          </w:tcPr>
          <w:p w14:paraId="40D8758D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2" w:type="dxa"/>
            <w:shd w:val="clear" w:color="auto" w:fill="F7CAAC"/>
          </w:tcPr>
          <w:p w14:paraId="4B228461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  <w:bookmarkStart w:id="0" w:name="_GoBack"/>
            <w:bookmarkEnd w:id="0"/>
          </w:p>
        </w:tc>
        <w:tc>
          <w:tcPr>
            <w:tcW w:w="1454" w:type="dxa"/>
            <w:shd w:val="clear" w:color="auto" w:fill="F7CAAC"/>
          </w:tcPr>
          <w:p w14:paraId="063D552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F7CAAC"/>
          </w:tcPr>
          <w:p w14:paraId="79F7AF4C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3" w:type="dxa"/>
            <w:shd w:val="clear" w:color="auto" w:fill="F7CAAC"/>
          </w:tcPr>
          <w:p w14:paraId="2E0CEE6C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12369CB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shd w:val="clear" w:color="auto" w:fill="F7CAAC"/>
          </w:tcPr>
          <w:p w14:paraId="069E724E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435F1A" w:rsidRPr="00435F1A" w14:paraId="4DBF3228" w14:textId="77777777" w:rsidTr="00435F1A">
        <w:trPr>
          <w:trHeight w:val="535"/>
          <w:jc w:val="center"/>
        </w:trPr>
        <w:tc>
          <w:tcPr>
            <w:tcW w:w="2211" w:type="dxa"/>
            <w:shd w:val="clear" w:color="auto" w:fill="F7CAAC"/>
          </w:tcPr>
          <w:p w14:paraId="4F259563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2" w:type="dxa"/>
            <w:shd w:val="clear" w:color="auto" w:fill="F7CAAC"/>
          </w:tcPr>
          <w:p w14:paraId="6FE0C56A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454" w:type="dxa"/>
            <w:shd w:val="clear" w:color="auto" w:fill="F7CAAC"/>
          </w:tcPr>
          <w:p w14:paraId="1D02542B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F7CAAC"/>
          </w:tcPr>
          <w:p w14:paraId="7D63B56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3" w:type="dxa"/>
            <w:shd w:val="clear" w:color="auto" w:fill="F7CAAC"/>
          </w:tcPr>
          <w:p w14:paraId="7532608B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4" w:type="dxa"/>
            <w:shd w:val="clear" w:color="auto" w:fill="F7CAAC"/>
          </w:tcPr>
          <w:p w14:paraId="28AE9CB9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435F1A" w:rsidRPr="00435F1A" w14:paraId="428CDE9E" w14:textId="77777777" w:rsidTr="00435F1A">
        <w:trPr>
          <w:trHeight w:val="514"/>
          <w:jc w:val="center"/>
        </w:trPr>
        <w:tc>
          <w:tcPr>
            <w:tcW w:w="2211" w:type="dxa"/>
            <w:shd w:val="clear" w:color="auto" w:fill="F7CAAC"/>
          </w:tcPr>
          <w:p w14:paraId="3AF41747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2" w:type="dxa"/>
            <w:shd w:val="clear" w:color="auto" w:fill="F7CAAC"/>
          </w:tcPr>
          <w:p w14:paraId="412DC41A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54" w:type="dxa"/>
            <w:shd w:val="clear" w:color="auto" w:fill="F7CAAC"/>
          </w:tcPr>
          <w:p w14:paraId="13C8F3F6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F7CAAC"/>
          </w:tcPr>
          <w:p w14:paraId="1F43E808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23" w:type="dxa"/>
            <w:shd w:val="clear" w:color="auto" w:fill="F7CAAC"/>
          </w:tcPr>
          <w:p w14:paraId="0B292F36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C2 &amp; C3</w:t>
            </w:r>
          </w:p>
        </w:tc>
        <w:tc>
          <w:tcPr>
            <w:tcW w:w="1854" w:type="dxa"/>
            <w:shd w:val="clear" w:color="auto" w:fill="F7CAAC"/>
          </w:tcPr>
          <w:p w14:paraId="4604D5DA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435F1A" w:rsidRPr="00435F1A" w14:paraId="4EF32A19" w14:textId="77777777" w:rsidTr="00435F1A">
        <w:trPr>
          <w:trHeight w:val="514"/>
          <w:jc w:val="center"/>
        </w:trPr>
        <w:tc>
          <w:tcPr>
            <w:tcW w:w="2211" w:type="dxa"/>
            <w:shd w:val="clear" w:color="auto" w:fill="DBDBDB"/>
          </w:tcPr>
          <w:p w14:paraId="314525BF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92" w:type="dxa"/>
            <w:shd w:val="clear" w:color="auto" w:fill="DBDBDB"/>
          </w:tcPr>
          <w:p w14:paraId="44C5DBC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4" w:type="dxa"/>
            <w:shd w:val="clear" w:color="auto" w:fill="DBDBDB"/>
          </w:tcPr>
          <w:p w14:paraId="758CBDB3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7" w:type="dxa"/>
            <w:shd w:val="clear" w:color="auto" w:fill="DBDBDB"/>
          </w:tcPr>
          <w:p w14:paraId="33567184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3" w:type="dxa"/>
            <w:shd w:val="clear" w:color="auto" w:fill="DBDBDB"/>
          </w:tcPr>
          <w:p w14:paraId="164DA79A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3C237FD5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shd w:val="clear" w:color="auto" w:fill="DBDBDB"/>
          </w:tcPr>
          <w:p w14:paraId="38EBF3C2" w14:textId="77777777" w:rsidR="00435F1A" w:rsidRPr="00435F1A" w:rsidRDefault="00435F1A" w:rsidP="00435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5F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6DD04160" w14:textId="6968BF5B" w:rsidR="001D68B4" w:rsidRDefault="001D68B4" w:rsidP="0078744F">
      <w:pPr>
        <w:rPr>
          <w:sz w:val="8"/>
          <w:szCs w:val="8"/>
        </w:rPr>
      </w:pPr>
    </w:p>
    <w:p w14:paraId="7281E31E" w14:textId="20F63CC1" w:rsidR="001D68B4" w:rsidRDefault="001D68B4" w:rsidP="0078744F">
      <w:pPr>
        <w:rPr>
          <w:sz w:val="8"/>
          <w:szCs w:val="8"/>
        </w:rPr>
      </w:pPr>
    </w:p>
    <w:p w14:paraId="2185764E" w14:textId="18185F09" w:rsidR="00435F1A" w:rsidRDefault="00435F1A" w:rsidP="0078744F">
      <w:pPr>
        <w:rPr>
          <w:sz w:val="8"/>
          <w:szCs w:val="8"/>
        </w:rPr>
      </w:pPr>
    </w:p>
    <w:p w14:paraId="7A02A7CB" w14:textId="52EC1A8B" w:rsidR="00435F1A" w:rsidRDefault="00435F1A" w:rsidP="0078744F">
      <w:pPr>
        <w:rPr>
          <w:sz w:val="8"/>
          <w:szCs w:val="8"/>
        </w:rPr>
      </w:pPr>
    </w:p>
    <w:p w14:paraId="46C333D1" w14:textId="49A7B34A" w:rsidR="00435F1A" w:rsidRDefault="00435F1A" w:rsidP="0078744F">
      <w:pPr>
        <w:rPr>
          <w:sz w:val="8"/>
          <w:szCs w:val="8"/>
        </w:rPr>
      </w:pPr>
    </w:p>
    <w:p w14:paraId="4195F9F8" w14:textId="31A38200" w:rsidR="00435F1A" w:rsidRDefault="00435F1A" w:rsidP="0078744F">
      <w:pPr>
        <w:rPr>
          <w:sz w:val="8"/>
          <w:szCs w:val="8"/>
        </w:rPr>
      </w:pPr>
    </w:p>
    <w:p w14:paraId="68BF0AD8" w14:textId="0410004D" w:rsidR="00435F1A" w:rsidRDefault="00435F1A" w:rsidP="0078744F">
      <w:pPr>
        <w:rPr>
          <w:sz w:val="8"/>
          <w:szCs w:val="8"/>
        </w:rPr>
      </w:pPr>
    </w:p>
    <w:p w14:paraId="74E838CD" w14:textId="0BD7FE79" w:rsidR="00435F1A" w:rsidRDefault="00435F1A" w:rsidP="0078744F">
      <w:pPr>
        <w:rPr>
          <w:sz w:val="8"/>
          <w:szCs w:val="8"/>
        </w:rPr>
      </w:pPr>
    </w:p>
    <w:p w14:paraId="784A0DF1" w14:textId="4C05DA46" w:rsidR="00435F1A" w:rsidRDefault="00435F1A" w:rsidP="0078744F">
      <w:pPr>
        <w:rPr>
          <w:sz w:val="8"/>
          <w:szCs w:val="8"/>
        </w:rPr>
      </w:pPr>
    </w:p>
    <w:p w14:paraId="179395DC" w14:textId="13E8D804" w:rsidR="00435F1A" w:rsidRDefault="00435F1A" w:rsidP="0078744F">
      <w:pPr>
        <w:rPr>
          <w:sz w:val="8"/>
          <w:szCs w:val="8"/>
        </w:rPr>
      </w:pPr>
    </w:p>
    <w:p w14:paraId="66B3C2AE" w14:textId="19407404" w:rsidR="00435F1A" w:rsidRDefault="00435F1A" w:rsidP="0078744F">
      <w:pPr>
        <w:rPr>
          <w:sz w:val="8"/>
          <w:szCs w:val="8"/>
        </w:rPr>
      </w:pPr>
    </w:p>
    <w:p w14:paraId="58AF7905" w14:textId="5EC29E2A" w:rsidR="00435F1A" w:rsidRDefault="00435F1A" w:rsidP="0078744F">
      <w:pPr>
        <w:rPr>
          <w:sz w:val="8"/>
          <w:szCs w:val="8"/>
        </w:rPr>
      </w:pPr>
    </w:p>
    <w:p w14:paraId="6B3A99EE" w14:textId="42303626" w:rsidR="00435F1A" w:rsidRDefault="00435F1A" w:rsidP="0078744F">
      <w:pPr>
        <w:rPr>
          <w:sz w:val="8"/>
          <w:szCs w:val="8"/>
        </w:rPr>
      </w:pPr>
    </w:p>
    <w:p w14:paraId="4E9A1EDA" w14:textId="099E833D" w:rsidR="00435F1A" w:rsidRDefault="00435F1A" w:rsidP="0078744F">
      <w:pPr>
        <w:rPr>
          <w:sz w:val="8"/>
          <w:szCs w:val="8"/>
        </w:rPr>
      </w:pPr>
    </w:p>
    <w:p w14:paraId="211D802C" w14:textId="03CAD6A1" w:rsidR="00435F1A" w:rsidRDefault="00435F1A" w:rsidP="0078744F">
      <w:pPr>
        <w:rPr>
          <w:sz w:val="8"/>
          <w:szCs w:val="8"/>
        </w:rPr>
      </w:pPr>
    </w:p>
    <w:p w14:paraId="446820F5" w14:textId="69C5375C" w:rsidR="00435F1A" w:rsidRDefault="00435F1A" w:rsidP="0078744F">
      <w:pPr>
        <w:rPr>
          <w:sz w:val="8"/>
          <w:szCs w:val="8"/>
        </w:rPr>
      </w:pPr>
    </w:p>
    <w:p w14:paraId="4DE9B4E4" w14:textId="19CD5AF5" w:rsidR="00435F1A" w:rsidRDefault="00435F1A" w:rsidP="0078744F">
      <w:pPr>
        <w:rPr>
          <w:sz w:val="8"/>
          <w:szCs w:val="8"/>
        </w:rPr>
      </w:pPr>
    </w:p>
    <w:p w14:paraId="76273175" w14:textId="58A14825" w:rsidR="00435F1A" w:rsidRDefault="00435F1A" w:rsidP="0078744F">
      <w:pPr>
        <w:rPr>
          <w:sz w:val="8"/>
          <w:szCs w:val="8"/>
        </w:rPr>
      </w:pPr>
    </w:p>
    <w:p w14:paraId="3E5989FC" w14:textId="77777777" w:rsidR="00435F1A" w:rsidRDefault="00435F1A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5F67C3" w:rsidRDefault="005F67C3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5F67C3" w:rsidRPr="004571DE" w:rsidRDefault="005F67C3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5F67C3" w:rsidRDefault="005F67C3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5F67C3" w:rsidRPr="004571DE" w:rsidRDefault="005F67C3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05FA0A17" w:rsidR="001E1198" w:rsidRPr="00F62E69" w:rsidRDefault="00F62E69" w:rsidP="001E1198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14:paraId="767CC6CC" w14:textId="6C6C6C92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426713" w14:textId="77777777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62E69" w14:paraId="229DA042" w14:textId="77777777" w:rsidTr="00F62E69">
        <w:trPr>
          <w:trHeight w:val="4169"/>
        </w:trPr>
        <w:tc>
          <w:tcPr>
            <w:tcW w:w="850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5BBF1160" w14:textId="6DD2C073" w:rsidR="00F62E69" w:rsidRPr="0075407A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Reminder that we have an early finish today of 3pm</w:t>
            </w:r>
          </w:p>
          <w:p w14:paraId="35760763" w14:textId="4023849A" w:rsidR="00F62E69" w:rsidRPr="0075407A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book</w:t>
            </w:r>
            <w:r w:rsidR="0075407A" w:rsidRPr="007540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your Parents Evening slot</w:t>
            </w:r>
            <w:r w:rsidR="0075407A" w:rsidRPr="0075407A">
              <w:rPr>
                <w:b/>
                <w:bCs/>
                <w:sz w:val="28"/>
                <w:szCs w:val="28"/>
              </w:rPr>
              <w:t xml:space="preserve"> if you haven’t already done so.</w:t>
            </w:r>
          </w:p>
          <w:p w14:paraId="1BCB016B" w14:textId="1718A991" w:rsidR="0075407A" w:rsidRPr="0075407A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</w:t>
            </w:r>
            <w:r w:rsidR="0075407A" w:rsidRPr="0075407A">
              <w:rPr>
                <w:b/>
                <w:bCs/>
                <w:sz w:val="28"/>
                <w:szCs w:val="28"/>
              </w:rPr>
              <w:t>book places</w:t>
            </w:r>
            <w:r>
              <w:rPr>
                <w:b/>
                <w:bCs/>
                <w:sz w:val="28"/>
                <w:szCs w:val="28"/>
              </w:rPr>
              <w:t xml:space="preserve"> for clubs</w:t>
            </w:r>
            <w:r w:rsidR="0075407A" w:rsidRPr="0075407A">
              <w:rPr>
                <w:b/>
                <w:bCs/>
                <w:sz w:val="28"/>
                <w:szCs w:val="28"/>
              </w:rPr>
              <w:t xml:space="preserve"> asap for next half term.</w:t>
            </w:r>
          </w:p>
          <w:p w14:paraId="78B3CE3D" w14:textId="792F0D12" w:rsidR="0075407A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</w:t>
            </w:r>
            <w:r w:rsidR="0075407A" w:rsidRPr="0075407A">
              <w:rPr>
                <w:b/>
                <w:bCs/>
                <w:sz w:val="28"/>
                <w:szCs w:val="28"/>
              </w:rPr>
              <w:t xml:space="preserve"> clear any ParentPay balances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1F0C9F0A" w14:textId="4E690945" w:rsidR="005F67C3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from Miss Rogers re. Children in Need non-uniform day on Friday 17</w:t>
            </w:r>
            <w:r w:rsidRPr="005F67C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November. There will also be a special ‘Pudsey Picnic’ lunch.</w:t>
            </w:r>
          </w:p>
          <w:p w14:paraId="0BF4963A" w14:textId="29186E31" w:rsidR="005F67C3" w:rsidRPr="0075407A" w:rsidRDefault="005F67C3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 for all the Christmas activities were emailed out and are on the news section of the website.</w:t>
            </w:r>
          </w:p>
          <w:p w14:paraId="6E57351E" w14:textId="0A1427F6" w:rsidR="00F62E69" w:rsidRDefault="00F62E69" w:rsidP="00F62E69">
            <w:pPr>
              <w:pStyle w:val="ListParagraph"/>
              <w:ind w:left="1485"/>
              <w:rPr>
                <w:b/>
                <w:bCs/>
                <w:sz w:val="28"/>
                <w:szCs w:val="28"/>
              </w:rPr>
            </w:pPr>
          </w:p>
        </w:tc>
      </w:tr>
    </w:tbl>
    <w:p w14:paraId="3B7086D0" w14:textId="7C93F90C" w:rsidR="00625E47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55D2" w14:textId="77777777" w:rsidR="005F67C3" w:rsidRDefault="005F67C3" w:rsidP="005F67C3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hope you have a lovely half term break and we will see you on </w:t>
                            </w:r>
                          </w:p>
                          <w:p w14:paraId="4469E61F" w14:textId="585A4BAB" w:rsidR="005F67C3" w:rsidRPr="00F90567" w:rsidRDefault="005F67C3" w:rsidP="005F67C3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 6</w:t>
                            </w:r>
                            <w:r w:rsidRPr="005F67C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8B15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703C55D2" w14:textId="77777777" w:rsidR="005F67C3" w:rsidRDefault="005F67C3" w:rsidP="005F67C3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 hope you have a lovely half term break and we will see you on </w:t>
                      </w:r>
                    </w:p>
                    <w:p w14:paraId="4469E61F" w14:textId="585A4BAB" w:rsidR="005F67C3" w:rsidRPr="00F90567" w:rsidRDefault="005F67C3" w:rsidP="005F67C3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 6</w:t>
                      </w:r>
                      <w:r w:rsidRPr="005F67C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8B1528">
                        <w:rPr>
                          <w:b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53C63E7D" w:rsidR="00064234" w:rsidRPr="00064234" w:rsidRDefault="004C318D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5F67C3" w:rsidRDefault="005F67C3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5F67C3" w:rsidRPr="006A22C2" w:rsidRDefault="00435F1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="005F67C3"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5F67C3" w:rsidRDefault="005F67C3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5F67C3" w:rsidRPr="006A22C2" w:rsidRDefault="00435F1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="005F67C3"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68B4"/>
    <w:rsid w:val="001E1198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5F1A"/>
    <w:rsid w:val="004571DE"/>
    <w:rsid w:val="004621F1"/>
    <w:rsid w:val="004900F3"/>
    <w:rsid w:val="00497AF8"/>
    <w:rsid w:val="004C2A78"/>
    <w:rsid w:val="004C318D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5F67C3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5407A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87428"/>
    <w:rsid w:val="008B1528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05BA4"/>
    <w:rsid w:val="00B22277"/>
    <w:rsid w:val="00B4592F"/>
    <w:rsid w:val="00B8143B"/>
    <w:rsid w:val="00B81CB5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27DF"/>
    <w:rsid w:val="00D63A74"/>
    <w:rsid w:val="00D8402E"/>
    <w:rsid w:val="00EA2CE2"/>
    <w:rsid w:val="00EA412E"/>
    <w:rsid w:val="00EC2CC8"/>
    <w:rsid w:val="00EE7C52"/>
    <w:rsid w:val="00F0792D"/>
    <w:rsid w:val="00F22B6A"/>
    <w:rsid w:val="00F25727"/>
    <w:rsid w:val="00F43763"/>
    <w:rsid w:val="00F62E69"/>
    <w:rsid w:val="00F90567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45</cp:revision>
  <dcterms:created xsi:type="dcterms:W3CDTF">2023-05-05T13:44:00Z</dcterms:created>
  <dcterms:modified xsi:type="dcterms:W3CDTF">2023-10-27T13:47:00Z</dcterms:modified>
</cp:coreProperties>
</file>